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400825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98126F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1E03D0">
        <w:rPr>
          <w:rFonts w:ascii="仿宋" w:eastAsia="仿宋" w:hAnsi="仿宋" w:cs="仿宋" w:hint="eastAsia"/>
          <w:sz w:val="30"/>
          <w:szCs w:val="30"/>
        </w:rPr>
        <w:t>如何区分参建单位本身的类型和其在项目中的类型？</w:t>
      </w:r>
    </w:p>
    <w:p w:rsidR="00400825" w:rsidRPr="00830819" w:rsidRDefault="00400825" w:rsidP="007A7CA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1E03D0">
        <w:rPr>
          <w:rFonts w:ascii="仿宋" w:eastAsia="仿宋" w:hAnsi="仿宋" w:cs="仿宋" w:hint="eastAsia"/>
          <w:sz w:val="30"/>
          <w:szCs w:val="30"/>
        </w:rPr>
        <w:t>在项目管理→</w:t>
      </w:r>
      <w:r w:rsidR="00926367">
        <w:rPr>
          <w:rFonts w:ascii="仿宋" w:eastAsia="仿宋" w:hAnsi="仿宋" w:cs="仿宋" w:hint="eastAsia"/>
          <w:sz w:val="30"/>
          <w:szCs w:val="30"/>
        </w:rPr>
        <w:t>点击项目编号→进入项目→施工队伍→参建单位列表中可查看，如下图所示。</w:t>
      </w:r>
      <w:bookmarkStart w:id="1" w:name="_GoBack"/>
      <w:bookmarkEnd w:id="1"/>
    </w:p>
    <w:p w:rsidR="000C321F" w:rsidRDefault="00926367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82261" cy="76823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1800" cy="779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CAD" w:rsidRPr="007A7CAD" w:rsidRDefault="007A7CAD" w:rsidP="000C321F">
      <w:pPr>
        <w:jc w:val="left"/>
        <w:rPr>
          <w:rFonts w:ascii="仿宋" w:eastAsia="仿宋" w:hAnsi="仿宋" w:cs="仿宋"/>
          <w:sz w:val="28"/>
          <w:szCs w:val="28"/>
        </w:rPr>
      </w:pP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815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FBC" w:rsidRDefault="007A5FBC" w:rsidP="00344E07">
      <w:r>
        <w:separator/>
      </w:r>
    </w:p>
  </w:endnote>
  <w:endnote w:type="continuationSeparator" w:id="1">
    <w:p w:rsidR="007A5FBC" w:rsidRDefault="007A5FBC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FBC" w:rsidRDefault="007A5FBC" w:rsidP="00344E07">
      <w:r>
        <w:separator/>
      </w:r>
    </w:p>
  </w:footnote>
  <w:footnote w:type="continuationSeparator" w:id="1">
    <w:p w:rsidR="007A5FBC" w:rsidRDefault="007A5FBC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295E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1E03D0"/>
    <w:rsid w:val="00207DAC"/>
    <w:rsid w:val="00290F4C"/>
    <w:rsid w:val="002A2FEE"/>
    <w:rsid w:val="002F6AFF"/>
    <w:rsid w:val="003313CF"/>
    <w:rsid w:val="00344E07"/>
    <w:rsid w:val="003A1D21"/>
    <w:rsid w:val="003B08F8"/>
    <w:rsid w:val="003F222F"/>
    <w:rsid w:val="00400825"/>
    <w:rsid w:val="00403DB0"/>
    <w:rsid w:val="004349B4"/>
    <w:rsid w:val="004442C8"/>
    <w:rsid w:val="004709B6"/>
    <w:rsid w:val="004754BA"/>
    <w:rsid w:val="004A3824"/>
    <w:rsid w:val="004B7277"/>
    <w:rsid w:val="004E0283"/>
    <w:rsid w:val="004E60A8"/>
    <w:rsid w:val="00534534"/>
    <w:rsid w:val="005E1845"/>
    <w:rsid w:val="006819CB"/>
    <w:rsid w:val="006A0D73"/>
    <w:rsid w:val="00714AA3"/>
    <w:rsid w:val="00715EA1"/>
    <w:rsid w:val="00722C9B"/>
    <w:rsid w:val="00743C0B"/>
    <w:rsid w:val="0075169B"/>
    <w:rsid w:val="00782BC6"/>
    <w:rsid w:val="007A5FBC"/>
    <w:rsid w:val="007A7CAD"/>
    <w:rsid w:val="007F4BFA"/>
    <w:rsid w:val="008156ED"/>
    <w:rsid w:val="00830819"/>
    <w:rsid w:val="00861F46"/>
    <w:rsid w:val="00886964"/>
    <w:rsid w:val="008971D4"/>
    <w:rsid w:val="008B48C4"/>
    <w:rsid w:val="008C5EF8"/>
    <w:rsid w:val="008E7F99"/>
    <w:rsid w:val="00901C88"/>
    <w:rsid w:val="00913CAA"/>
    <w:rsid w:val="00926367"/>
    <w:rsid w:val="009613F9"/>
    <w:rsid w:val="0098126F"/>
    <w:rsid w:val="009E1CE0"/>
    <w:rsid w:val="00A02C44"/>
    <w:rsid w:val="00A305FF"/>
    <w:rsid w:val="00A60FA4"/>
    <w:rsid w:val="00A9293A"/>
    <w:rsid w:val="00AE1BAC"/>
    <w:rsid w:val="00B12E28"/>
    <w:rsid w:val="00B37927"/>
    <w:rsid w:val="00B92207"/>
    <w:rsid w:val="00BB2CFA"/>
    <w:rsid w:val="00BC34B7"/>
    <w:rsid w:val="00BD763A"/>
    <w:rsid w:val="00BE0714"/>
    <w:rsid w:val="00C54C7F"/>
    <w:rsid w:val="00D1004C"/>
    <w:rsid w:val="00D206DC"/>
    <w:rsid w:val="00DC0B7E"/>
    <w:rsid w:val="00DE1A1E"/>
    <w:rsid w:val="00E55AAA"/>
    <w:rsid w:val="00E74BFB"/>
    <w:rsid w:val="00EC2B02"/>
    <w:rsid w:val="00EE0DC5"/>
    <w:rsid w:val="00F11B59"/>
    <w:rsid w:val="00F4047B"/>
    <w:rsid w:val="00F47F50"/>
    <w:rsid w:val="00F81085"/>
    <w:rsid w:val="00F84D85"/>
    <w:rsid w:val="00F91495"/>
    <w:rsid w:val="00F92D09"/>
    <w:rsid w:val="00F97960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6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156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156ED"/>
    <w:pPr>
      <w:ind w:firstLineChars="200" w:firstLine="420"/>
    </w:pPr>
  </w:style>
  <w:style w:type="paragraph" w:styleId="a5">
    <w:name w:val="No Spacing"/>
    <w:uiPriority w:val="1"/>
    <w:qFormat/>
    <w:rsid w:val="008156ED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8156ED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9E1CE0"/>
    <w:rPr>
      <w:sz w:val="18"/>
      <w:szCs w:val="18"/>
    </w:rPr>
  </w:style>
  <w:style w:type="character" w:customStyle="1" w:styleId="Char1">
    <w:name w:val="批注框文本 Char"/>
    <w:basedOn w:val="a0"/>
    <w:link w:val="a8"/>
    <w:rsid w:val="009E1C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A9A33EE-808B-4FD7-9E9C-32C80CF97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105</cp:revision>
  <dcterms:created xsi:type="dcterms:W3CDTF">2014-10-29T12:08:00Z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